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B91" w:rsidRDefault="00A2677F" w:rsidP="00252B9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252B91" w:rsidRDefault="00091DAA" w:rsidP="00382455">
      <w:pPr>
        <w:spacing w:afterLines="50" w:after="120"/>
        <w:jc w:val="center"/>
        <w:rPr>
          <w:rFonts w:ascii="宋体" w:hAnsi="宋体" w:cs="宋体"/>
          <w:b/>
          <w:bCs/>
          <w:color w:val="000000"/>
          <w:kern w:val="0"/>
          <w:sz w:val="32"/>
          <w:szCs w:val="28"/>
        </w:rPr>
      </w:pP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202</w:t>
      </w:r>
      <w:r w:rsidRPr="00091DAA">
        <w:rPr>
          <w:rFonts w:ascii="宋体" w:hAnsi="宋体" w:cs="宋体"/>
          <w:b/>
          <w:bCs/>
          <w:color w:val="000000"/>
          <w:kern w:val="0"/>
          <w:sz w:val="32"/>
          <w:szCs w:val="28"/>
        </w:rPr>
        <w:t>1</w:t>
      </w: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年市文旅集团招聘拟录用人员名单</w:t>
      </w:r>
    </w:p>
    <w:tbl>
      <w:tblPr>
        <w:tblW w:w="498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7"/>
        <w:gridCol w:w="1502"/>
        <w:gridCol w:w="1079"/>
        <w:gridCol w:w="2998"/>
      </w:tblGrid>
      <w:tr w:rsidR="00382455" w:rsidRPr="00B140EA" w:rsidTr="003F178D">
        <w:trPr>
          <w:trHeight w:val="553"/>
          <w:jc w:val="center"/>
        </w:trPr>
        <w:tc>
          <w:tcPr>
            <w:tcW w:w="1721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83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762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shd w:val="clear" w:color="000000" w:fill="FFFFFF"/>
            <w:vAlign w:val="center"/>
            <w:hideMark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B140E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法务</w:t>
            </w: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苗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宏</w:t>
            </w: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伟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412822********2262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招标审计</w:t>
            </w: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超</w:t>
            </w: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杰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330682********2019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382455" w:rsidRPr="00B140EA" w:rsidRDefault="00382455" w:rsidP="0038245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091DAA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梁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雨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82455" w:rsidRPr="00B140EA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82455" w:rsidRPr="00B140EA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330682</w:t>
            </w: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********</w:t>
            </w: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0984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财务管理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钟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瑶</w:t>
            </w: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琪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330621********424X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382455" w:rsidRPr="00B140EA" w:rsidRDefault="00382455" w:rsidP="0038245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FA6565" w:rsidRDefault="00382455" w:rsidP="0038245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A6565">
              <w:rPr>
                <w:rFonts w:ascii="宋体" w:hAnsi="宋体" w:cs="宋体" w:hint="eastAsia"/>
                <w:kern w:val="0"/>
                <w:sz w:val="22"/>
              </w:rPr>
              <w:t>曹</w:t>
            </w:r>
            <w:r w:rsidR="00E7150F" w:rsidRPr="00FA6565">
              <w:rPr>
                <w:rFonts w:ascii="宋体" w:hAnsi="宋体" w:cs="宋体" w:hint="eastAsia"/>
                <w:kern w:val="0"/>
                <w:sz w:val="22"/>
              </w:rPr>
              <w:t>琪</w:t>
            </w:r>
            <w:r w:rsidRPr="00FA6565">
              <w:rPr>
                <w:rFonts w:ascii="宋体" w:hAnsi="宋体" w:cs="宋体" w:hint="eastAsia"/>
                <w:kern w:val="0"/>
                <w:sz w:val="22"/>
              </w:rPr>
              <w:t>红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82455" w:rsidRPr="00FA6565" w:rsidRDefault="00382455" w:rsidP="0038245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A6565">
              <w:rPr>
                <w:rFonts w:ascii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82455" w:rsidRPr="00FA6565" w:rsidRDefault="00382455" w:rsidP="00382455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A6565">
              <w:rPr>
                <w:rFonts w:ascii="宋体" w:hAnsi="宋体" w:cs="宋体"/>
                <w:kern w:val="0"/>
                <w:sz w:val="22"/>
              </w:rPr>
              <w:t>330621</w:t>
            </w:r>
            <w:r w:rsidRPr="00FA6565">
              <w:rPr>
                <w:rFonts w:ascii="宋体" w:hAnsi="宋体" w:cs="宋体" w:hint="eastAsia"/>
                <w:kern w:val="0"/>
                <w:sz w:val="22"/>
              </w:rPr>
              <w:t>********</w:t>
            </w:r>
            <w:r w:rsidRPr="00FA6565">
              <w:rPr>
                <w:rFonts w:ascii="宋体" w:hAnsi="宋体" w:cs="宋体"/>
                <w:kern w:val="0"/>
                <w:sz w:val="22"/>
              </w:rPr>
              <w:t>0048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工程管理一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斌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330602********1017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382455" w:rsidRPr="00B140EA" w:rsidRDefault="00382455" w:rsidP="0038245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孙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哲</w:t>
            </w: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旻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382455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330602********0557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工程管理二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萍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330621********4262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工程管理三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梁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宇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钧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330681********1031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382455" w:rsidRPr="00B140EA" w:rsidRDefault="00382455" w:rsidP="0038245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添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韧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330682********521X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文员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潘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卓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然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82455" w:rsidRPr="00856C8E" w:rsidRDefault="00382455" w:rsidP="00382455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340702********7526</w:t>
            </w:r>
          </w:p>
        </w:tc>
      </w:tr>
      <w:tr w:rsidR="00382455" w:rsidRPr="00B140EA" w:rsidTr="003F178D">
        <w:trPr>
          <w:trHeight w:val="528"/>
          <w:jc w:val="center"/>
        </w:trPr>
        <w:tc>
          <w:tcPr>
            <w:tcW w:w="1721" w:type="pct"/>
            <w:vMerge/>
            <w:shd w:val="clear" w:color="000000" w:fill="FFFFFF"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82455" w:rsidRPr="00091DAA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孔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卿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媛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82455" w:rsidRPr="00B140EA" w:rsidRDefault="00382455" w:rsidP="003824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330602********3047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文化研究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佳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利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330621********4247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A66410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策划设计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茹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蔚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</w:t>
            </w: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********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052X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李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艺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晖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</w:t>
            </w: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********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5960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张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世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烨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</w:t>
            </w:r>
            <w:r w:rsidRPr="00382455">
              <w:rPr>
                <w:rFonts w:ascii="宋体" w:hAnsi="宋体" w:cs="宋体"/>
                <w:color w:val="000000"/>
                <w:kern w:val="0"/>
                <w:sz w:val="22"/>
              </w:rPr>
              <w:t>********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8420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文物保护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芳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璐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332522********5129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信息技术</w:t>
            </w: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钱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梦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瑶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330621********0041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韩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泽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钦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339005********9421</w:t>
            </w:r>
          </w:p>
        </w:tc>
      </w:tr>
      <w:tr w:rsidR="00856C8E" w:rsidRPr="00B140EA" w:rsidTr="003F178D">
        <w:trPr>
          <w:trHeight w:val="528"/>
          <w:jc w:val="center"/>
        </w:trPr>
        <w:tc>
          <w:tcPr>
            <w:tcW w:w="1721" w:type="pct"/>
            <w:vMerge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丁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冰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涯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330683********0810</w:t>
            </w:r>
          </w:p>
        </w:tc>
      </w:tr>
      <w:tr w:rsidR="003F178D" w:rsidRPr="003F178D" w:rsidTr="003F178D">
        <w:trPr>
          <w:trHeight w:val="528"/>
          <w:jc w:val="center"/>
        </w:trPr>
        <w:tc>
          <w:tcPr>
            <w:tcW w:w="1721" w:type="pct"/>
            <w:shd w:val="clear" w:color="000000" w:fill="FFFFFF"/>
            <w:vAlign w:val="center"/>
          </w:tcPr>
          <w:p w:rsidR="003F178D" w:rsidRPr="00091DAA" w:rsidRDefault="003F178D" w:rsidP="003F17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绿化管理</w:t>
            </w:r>
          </w:p>
        </w:tc>
        <w:tc>
          <w:tcPr>
            <w:tcW w:w="883" w:type="pct"/>
            <w:shd w:val="clear" w:color="auto" w:fill="auto"/>
            <w:noWrap/>
            <w:vAlign w:val="center"/>
          </w:tcPr>
          <w:p w:rsidR="003F178D" w:rsidRPr="003F178D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F178D">
              <w:rPr>
                <w:rFonts w:ascii="宋体" w:hAnsi="宋体" w:cs="宋体" w:hint="eastAsia"/>
                <w:color w:val="000000"/>
                <w:kern w:val="0"/>
                <w:sz w:val="22"/>
              </w:rPr>
              <w:t>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亮</w:t>
            </w:r>
          </w:p>
        </w:tc>
        <w:tc>
          <w:tcPr>
            <w:tcW w:w="634" w:type="pct"/>
            <w:shd w:val="clear" w:color="auto" w:fill="auto"/>
            <w:noWrap/>
            <w:vAlign w:val="center"/>
          </w:tcPr>
          <w:p w:rsidR="003F178D" w:rsidRPr="003F178D" w:rsidRDefault="003F178D" w:rsidP="003F178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F178D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auto" w:fill="auto"/>
            <w:noWrap/>
            <w:vAlign w:val="center"/>
          </w:tcPr>
          <w:p w:rsidR="003F178D" w:rsidRPr="003F178D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3F178D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330602********2518</w:t>
            </w:r>
          </w:p>
        </w:tc>
      </w:tr>
      <w:tr w:rsidR="003F178D" w:rsidRPr="00B140EA" w:rsidTr="003F178D">
        <w:trPr>
          <w:trHeight w:val="528"/>
          <w:jc w:val="center"/>
        </w:trPr>
        <w:tc>
          <w:tcPr>
            <w:tcW w:w="1721" w:type="pct"/>
            <w:vMerge w:val="restart"/>
            <w:shd w:val="clear" w:color="000000" w:fill="FFFFFF"/>
            <w:vAlign w:val="center"/>
          </w:tcPr>
          <w:p w:rsidR="003F178D" w:rsidRDefault="003F178D" w:rsidP="003F17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水电</w:t>
            </w: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3F178D" w:rsidRPr="00091DAA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李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铭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亮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F178D" w:rsidRPr="00B140EA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F178D" w:rsidRPr="00856C8E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330621********6894</w:t>
            </w:r>
          </w:p>
        </w:tc>
      </w:tr>
      <w:tr w:rsidR="003F178D" w:rsidRPr="00B140EA" w:rsidTr="003F178D">
        <w:trPr>
          <w:trHeight w:val="528"/>
          <w:jc w:val="center"/>
        </w:trPr>
        <w:tc>
          <w:tcPr>
            <w:tcW w:w="1721" w:type="pct"/>
            <w:vMerge/>
            <w:shd w:val="clear" w:color="000000" w:fill="FFFFFF"/>
            <w:vAlign w:val="center"/>
          </w:tcPr>
          <w:p w:rsidR="003F178D" w:rsidRDefault="003F178D" w:rsidP="003F178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shd w:val="clear" w:color="000000" w:fill="FFFFFF"/>
            <w:noWrap/>
            <w:vAlign w:val="center"/>
          </w:tcPr>
          <w:p w:rsidR="003F178D" w:rsidRPr="00091DAA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李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健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炯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3F178D" w:rsidRPr="00B140EA" w:rsidRDefault="003F178D" w:rsidP="003F178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2" w:type="pct"/>
            <w:shd w:val="clear" w:color="000000" w:fill="FFFFFF"/>
            <w:noWrap/>
            <w:vAlign w:val="center"/>
          </w:tcPr>
          <w:p w:rsidR="003F178D" w:rsidRPr="00856C8E" w:rsidRDefault="003F178D" w:rsidP="003F178D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330682********7412</w:t>
            </w:r>
          </w:p>
        </w:tc>
      </w:tr>
    </w:tbl>
    <w:p w:rsidR="003F178D" w:rsidRDefault="003F178D" w:rsidP="00382455">
      <w:pPr>
        <w:spacing w:afterLines="50" w:after="120"/>
        <w:jc w:val="center"/>
        <w:rPr>
          <w:rFonts w:ascii="宋体" w:hAnsi="宋体" w:cs="宋体"/>
          <w:b/>
          <w:bCs/>
          <w:color w:val="000000"/>
          <w:kern w:val="0"/>
          <w:sz w:val="32"/>
          <w:szCs w:val="28"/>
        </w:rPr>
      </w:pPr>
    </w:p>
    <w:p w:rsidR="00382455" w:rsidRDefault="00382455" w:rsidP="00382455">
      <w:pPr>
        <w:spacing w:afterLines="50" w:after="120"/>
        <w:jc w:val="center"/>
        <w:rPr>
          <w:rFonts w:ascii="宋体" w:hAnsi="宋体" w:cs="宋体"/>
          <w:b/>
          <w:bCs/>
          <w:color w:val="000000"/>
          <w:kern w:val="0"/>
          <w:sz w:val="32"/>
          <w:szCs w:val="28"/>
        </w:rPr>
      </w:pP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202</w:t>
      </w:r>
      <w:r w:rsidRPr="00091DAA">
        <w:rPr>
          <w:rFonts w:ascii="宋体" w:hAnsi="宋体" w:cs="宋体"/>
          <w:b/>
          <w:bCs/>
          <w:color w:val="000000"/>
          <w:kern w:val="0"/>
          <w:sz w:val="32"/>
          <w:szCs w:val="28"/>
        </w:rPr>
        <w:t>1</w:t>
      </w: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年市文旅集团招聘拟录用人员名单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4"/>
        <w:gridCol w:w="1504"/>
        <w:gridCol w:w="1081"/>
        <w:gridCol w:w="3009"/>
      </w:tblGrid>
      <w:tr w:rsidR="00382455" w:rsidRPr="00B140EA" w:rsidTr="00382455">
        <w:trPr>
          <w:trHeight w:val="659"/>
          <w:jc w:val="center"/>
        </w:trPr>
        <w:tc>
          <w:tcPr>
            <w:tcW w:w="1720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82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764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</w:tr>
      <w:tr w:rsidR="00856C8E" w:rsidRPr="00B140EA" w:rsidTr="00970991">
        <w:trPr>
          <w:trHeight w:val="431"/>
          <w:jc w:val="center"/>
        </w:trPr>
        <w:tc>
          <w:tcPr>
            <w:tcW w:w="1720" w:type="pct"/>
            <w:vMerge w:val="restart"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综合管理一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李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嘉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祺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330602********001X</w:t>
            </w:r>
          </w:p>
        </w:tc>
      </w:tr>
      <w:tr w:rsidR="00856C8E" w:rsidRPr="00B140EA" w:rsidTr="00970991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郭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毅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330681********1715</w:t>
            </w:r>
          </w:p>
        </w:tc>
      </w:tr>
      <w:tr w:rsidR="00856C8E" w:rsidRPr="00B140EA" w:rsidTr="00970991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一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嘉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330621********2152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楼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广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玮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330683********7012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邵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子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贤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130402********331X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耀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330602********2016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郑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金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钢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330621********8414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子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敏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330621********8090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闻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良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330621********7754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单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凯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330621********6354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许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淼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锋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330621********8056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张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培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文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330621********3799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潮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330682********5030</w:t>
            </w:r>
          </w:p>
        </w:tc>
      </w:tr>
      <w:tr w:rsidR="00856C8E" w:rsidRPr="00B140EA" w:rsidTr="002464F5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红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帅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410928********2419</w:t>
            </w:r>
          </w:p>
        </w:tc>
      </w:tr>
      <w:tr w:rsidR="00856C8E" w:rsidRPr="00B140EA" w:rsidTr="00AE1E32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刘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焘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330602********0031</w:t>
            </w:r>
          </w:p>
        </w:tc>
      </w:tr>
      <w:tr w:rsidR="00856C8E" w:rsidRPr="00B140EA" w:rsidTr="00AE1E32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856C8E" w:rsidRPr="00B140EA" w:rsidRDefault="00856C8E" w:rsidP="00856C8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娄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冠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330621********5916</w:t>
            </w:r>
          </w:p>
        </w:tc>
      </w:tr>
      <w:tr w:rsidR="00856C8E" w:rsidRPr="00B140EA" w:rsidTr="00AE1E32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B140E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莫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迪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鸣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330602********0515</w:t>
            </w:r>
          </w:p>
        </w:tc>
      </w:tr>
      <w:tr w:rsidR="00856C8E" w:rsidRPr="00B140EA" w:rsidTr="00AE1E32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陈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航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330681********4414</w:t>
            </w:r>
          </w:p>
        </w:tc>
      </w:tr>
      <w:tr w:rsidR="00856C8E" w:rsidRPr="00B140EA" w:rsidTr="002C465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夏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伟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330682********3057</w:t>
            </w:r>
          </w:p>
        </w:tc>
      </w:tr>
      <w:tr w:rsidR="00856C8E" w:rsidRPr="00B140EA" w:rsidTr="002C465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竹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博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洋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330683********5610</w:t>
            </w:r>
          </w:p>
        </w:tc>
      </w:tr>
      <w:tr w:rsidR="00856C8E" w:rsidRPr="00B140EA" w:rsidTr="002C465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马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泽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平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330621********1539</w:t>
            </w:r>
          </w:p>
        </w:tc>
      </w:tr>
      <w:tr w:rsidR="00856C8E" w:rsidRPr="00B140EA" w:rsidTr="00833F8C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shd w:val="clear" w:color="auto" w:fill="auto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郑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海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忠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330682********1231</w:t>
            </w:r>
          </w:p>
        </w:tc>
      </w:tr>
      <w:tr w:rsidR="00856C8E" w:rsidRPr="00B140EA" w:rsidTr="00833F8C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shd w:val="clear" w:color="auto" w:fill="auto"/>
            <w:noWrap/>
            <w:vAlign w:val="center"/>
          </w:tcPr>
          <w:p w:rsidR="00856C8E" w:rsidRPr="00091DAA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单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盛</w:t>
            </w:r>
            <w:r w:rsidRPr="00091DAA">
              <w:rPr>
                <w:rFonts w:ascii="宋体" w:hAnsi="宋体" w:cs="宋体" w:hint="eastAsia"/>
                <w:color w:val="000000"/>
                <w:kern w:val="0"/>
                <w:sz w:val="22"/>
              </w:rPr>
              <w:t>霖</w:t>
            </w:r>
          </w:p>
        </w:tc>
        <w:tc>
          <w:tcPr>
            <w:tcW w:w="634" w:type="pct"/>
            <w:shd w:val="clear" w:color="000000" w:fill="FFFFFF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330602********3514</w:t>
            </w:r>
          </w:p>
        </w:tc>
      </w:tr>
      <w:tr w:rsidR="00856C8E" w:rsidRPr="00B140EA" w:rsidTr="00C3151D">
        <w:trPr>
          <w:trHeight w:val="431"/>
          <w:jc w:val="center"/>
        </w:trPr>
        <w:tc>
          <w:tcPr>
            <w:tcW w:w="1720" w:type="pct"/>
            <w:vMerge w:val="restart"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综合管理二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朱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嘉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瑶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330621********4245</w:t>
            </w:r>
          </w:p>
        </w:tc>
      </w:tr>
      <w:tr w:rsidR="00856C8E" w:rsidRPr="00B140EA" w:rsidTr="00C3151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娄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佳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阳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330621********8061</w:t>
            </w:r>
          </w:p>
        </w:tc>
      </w:tr>
      <w:tr w:rsidR="00856C8E" w:rsidRPr="00B140EA" w:rsidTr="00C3151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邱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康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利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340323********4729</w:t>
            </w:r>
          </w:p>
        </w:tc>
      </w:tr>
      <w:tr w:rsidR="00856C8E" w:rsidRPr="00B140EA" w:rsidTr="00C3151D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856C8E" w:rsidRDefault="00856C8E" w:rsidP="00856C8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蒋</w:t>
            </w:r>
            <w:r w:rsid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元</w:t>
            </w: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雨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56C8E" w:rsidRPr="00856C8E" w:rsidRDefault="00856C8E" w:rsidP="00856C8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330602********0027</w:t>
            </w:r>
          </w:p>
        </w:tc>
      </w:tr>
    </w:tbl>
    <w:p w:rsidR="00BA57CC" w:rsidRDefault="00BA57CC" w:rsidP="00382455">
      <w:pPr>
        <w:spacing w:afterLines="50" w:after="120"/>
        <w:jc w:val="center"/>
        <w:rPr>
          <w:rFonts w:ascii="宋体" w:hAnsi="宋体" w:cs="宋体"/>
          <w:b/>
          <w:bCs/>
          <w:color w:val="000000"/>
          <w:kern w:val="0"/>
          <w:sz w:val="32"/>
          <w:szCs w:val="28"/>
        </w:rPr>
      </w:pPr>
    </w:p>
    <w:p w:rsidR="00382455" w:rsidRDefault="00382455" w:rsidP="00382455">
      <w:pPr>
        <w:spacing w:afterLines="50" w:after="120"/>
        <w:jc w:val="center"/>
        <w:rPr>
          <w:rFonts w:ascii="宋体" w:hAnsi="宋体" w:cs="宋体"/>
          <w:b/>
          <w:bCs/>
          <w:color w:val="000000"/>
          <w:kern w:val="0"/>
          <w:sz w:val="32"/>
          <w:szCs w:val="28"/>
        </w:rPr>
      </w:pP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202</w:t>
      </w:r>
      <w:r w:rsidRPr="00091DAA">
        <w:rPr>
          <w:rFonts w:ascii="宋体" w:hAnsi="宋体" w:cs="宋体"/>
          <w:b/>
          <w:bCs/>
          <w:color w:val="000000"/>
          <w:kern w:val="0"/>
          <w:sz w:val="32"/>
          <w:szCs w:val="28"/>
        </w:rPr>
        <w:t>1</w:t>
      </w:r>
      <w:r w:rsidRPr="00091DAA">
        <w:rPr>
          <w:rFonts w:ascii="宋体" w:hAnsi="宋体" w:cs="宋体" w:hint="eastAsia"/>
          <w:b/>
          <w:bCs/>
          <w:color w:val="000000"/>
          <w:kern w:val="0"/>
          <w:sz w:val="32"/>
          <w:szCs w:val="28"/>
        </w:rPr>
        <w:t>年市文旅集团招聘拟录用人员名单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4"/>
        <w:gridCol w:w="1504"/>
        <w:gridCol w:w="1081"/>
        <w:gridCol w:w="3009"/>
      </w:tblGrid>
      <w:tr w:rsidR="00382455" w:rsidRPr="00B140EA" w:rsidTr="00327A97">
        <w:trPr>
          <w:trHeight w:val="659"/>
          <w:jc w:val="center"/>
        </w:trPr>
        <w:tc>
          <w:tcPr>
            <w:tcW w:w="1720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岗位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82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634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764" w:type="pct"/>
            <w:shd w:val="clear" w:color="auto" w:fill="auto"/>
            <w:vAlign w:val="center"/>
            <w:hideMark/>
          </w:tcPr>
          <w:p w:rsidR="00382455" w:rsidRPr="00091DAA" w:rsidRDefault="00382455" w:rsidP="00327A9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091DA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 w:val="restart"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讲解员一</w:t>
            </w:r>
          </w:p>
        </w:tc>
        <w:tc>
          <w:tcPr>
            <w:tcW w:w="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陈诗雨</w:t>
            </w:r>
          </w:p>
        </w:tc>
        <w:tc>
          <w:tcPr>
            <w:tcW w:w="6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330602********1045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朱鸿豪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330602********5517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夏琳琳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330682********5223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高烨楠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330602********2521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李婧婧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330602********0520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王洁沁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330602********5040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何依婷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330602********0028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庞自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320882********0024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陈宇杰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330621********5932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黄超婷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330621********8728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周天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330602********1010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杨瑜莹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330602********1528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申屠瑜瑾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330682********5229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孙黎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330621********466X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徐维枫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330682********5247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vAlign w:val="center"/>
          </w:tcPr>
          <w:p w:rsidR="00E7150F" w:rsidRPr="00B140EA" w:rsidRDefault="00E7150F" w:rsidP="00E7150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戚垚棋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330602********5017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B140E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丁逸尘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330621********4251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091DA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孙奕琛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330602********2526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091DA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严佳倩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330621********5440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Pr="00091DAA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许家辉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330602********001X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斯珂珂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330602********1526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彭金女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362330********7126</w:t>
            </w:r>
          </w:p>
        </w:tc>
      </w:tr>
      <w:tr w:rsidR="00E7150F" w:rsidRPr="00B140EA" w:rsidTr="002A49DB">
        <w:trPr>
          <w:trHeight w:val="431"/>
          <w:jc w:val="center"/>
        </w:trPr>
        <w:tc>
          <w:tcPr>
            <w:tcW w:w="1720" w:type="pct"/>
            <w:vMerge/>
            <w:shd w:val="clear" w:color="000000" w:fill="FFFFFF"/>
            <w:vAlign w:val="center"/>
          </w:tcPr>
          <w:p w:rsidR="00E7150F" w:rsidRDefault="00E7150F" w:rsidP="00E7150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8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E7150F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E7150F">
              <w:rPr>
                <w:rFonts w:ascii="宋体" w:hAnsi="宋体" w:cs="宋体" w:hint="eastAsia"/>
                <w:color w:val="000000"/>
                <w:kern w:val="0"/>
                <w:sz w:val="22"/>
              </w:rPr>
              <w:t>孙立琴</w:t>
            </w:r>
          </w:p>
        </w:tc>
        <w:tc>
          <w:tcPr>
            <w:tcW w:w="6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7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150F" w:rsidRPr="00856C8E" w:rsidRDefault="00E7150F" w:rsidP="00E7150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56C8E">
              <w:rPr>
                <w:rFonts w:ascii="宋体" w:hAnsi="宋体" w:cs="宋体" w:hint="eastAsia"/>
                <w:color w:val="000000"/>
                <w:kern w:val="0"/>
                <w:sz w:val="22"/>
              </w:rPr>
              <w:t>330621********4683</w:t>
            </w:r>
          </w:p>
        </w:tc>
      </w:tr>
    </w:tbl>
    <w:p w:rsidR="00091DAA" w:rsidRPr="00382455" w:rsidRDefault="00091DAA" w:rsidP="006974B8">
      <w:pPr>
        <w:jc w:val="center"/>
        <w:rPr>
          <w:rFonts w:ascii="仿宋_GB2312" w:eastAsia="仿宋_GB2312"/>
          <w:sz w:val="32"/>
          <w:szCs w:val="32"/>
        </w:rPr>
      </w:pPr>
    </w:p>
    <w:p w:rsidR="00091DAA" w:rsidRDefault="00091DAA" w:rsidP="006974B8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091DAA" w:rsidSect="006974B8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AC7" w:rsidRDefault="00BF4AC7" w:rsidP="00026091">
      <w:r>
        <w:separator/>
      </w:r>
    </w:p>
  </w:endnote>
  <w:endnote w:type="continuationSeparator" w:id="0">
    <w:p w:rsidR="00BF4AC7" w:rsidRDefault="00BF4AC7" w:rsidP="00026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AC7" w:rsidRDefault="00BF4AC7" w:rsidP="00026091">
      <w:r>
        <w:separator/>
      </w:r>
    </w:p>
  </w:footnote>
  <w:footnote w:type="continuationSeparator" w:id="0">
    <w:p w:rsidR="00BF4AC7" w:rsidRDefault="00BF4AC7" w:rsidP="00026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7081"/>
    <w:rsid w:val="00026091"/>
    <w:rsid w:val="00064BE4"/>
    <w:rsid w:val="00066724"/>
    <w:rsid w:val="00091DAA"/>
    <w:rsid w:val="000C5766"/>
    <w:rsid w:val="0010674A"/>
    <w:rsid w:val="00177E37"/>
    <w:rsid w:val="00252B91"/>
    <w:rsid w:val="00286D35"/>
    <w:rsid w:val="002E6911"/>
    <w:rsid w:val="002F6C55"/>
    <w:rsid w:val="003221C3"/>
    <w:rsid w:val="00345AC8"/>
    <w:rsid w:val="00382455"/>
    <w:rsid w:val="003B2067"/>
    <w:rsid w:val="003F178D"/>
    <w:rsid w:val="004C6DCD"/>
    <w:rsid w:val="00504B25"/>
    <w:rsid w:val="00570BB0"/>
    <w:rsid w:val="005A0086"/>
    <w:rsid w:val="006323C7"/>
    <w:rsid w:val="006944CB"/>
    <w:rsid w:val="006974B8"/>
    <w:rsid w:val="006F3DE4"/>
    <w:rsid w:val="00715A91"/>
    <w:rsid w:val="007B3B8E"/>
    <w:rsid w:val="00814752"/>
    <w:rsid w:val="00855442"/>
    <w:rsid w:val="00856C8E"/>
    <w:rsid w:val="00884E67"/>
    <w:rsid w:val="008A74E1"/>
    <w:rsid w:val="00912834"/>
    <w:rsid w:val="009333BF"/>
    <w:rsid w:val="00951019"/>
    <w:rsid w:val="009C32F6"/>
    <w:rsid w:val="00A22794"/>
    <w:rsid w:val="00A2677F"/>
    <w:rsid w:val="00A325AD"/>
    <w:rsid w:val="00A57909"/>
    <w:rsid w:val="00A66410"/>
    <w:rsid w:val="00A927BF"/>
    <w:rsid w:val="00AC7BA4"/>
    <w:rsid w:val="00B061EA"/>
    <w:rsid w:val="00B11B9B"/>
    <w:rsid w:val="00B446EE"/>
    <w:rsid w:val="00BA57CC"/>
    <w:rsid w:val="00BB6D5C"/>
    <w:rsid w:val="00BC36E3"/>
    <w:rsid w:val="00BF4AC7"/>
    <w:rsid w:val="00C36D51"/>
    <w:rsid w:val="00CF7081"/>
    <w:rsid w:val="00D5249B"/>
    <w:rsid w:val="00D90C2D"/>
    <w:rsid w:val="00D90E0F"/>
    <w:rsid w:val="00DC659A"/>
    <w:rsid w:val="00DE6324"/>
    <w:rsid w:val="00E7150F"/>
    <w:rsid w:val="00ED606F"/>
    <w:rsid w:val="00EE0A24"/>
    <w:rsid w:val="00F153E8"/>
    <w:rsid w:val="00F217B1"/>
    <w:rsid w:val="00F62B67"/>
    <w:rsid w:val="00F957E0"/>
    <w:rsid w:val="00FA6565"/>
    <w:rsid w:val="00FB1F72"/>
    <w:rsid w:val="00FD638E"/>
    <w:rsid w:val="00FE38F1"/>
    <w:rsid w:val="00FE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ADC3C6-161A-4226-B35B-17ED61771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8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52B91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252B91"/>
    <w:rPr>
      <w:kern w:val="2"/>
      <w:sz w:val="21"/>
      <w:szCs w:val="22"/>
    </w:rPr>
  </w:style>
  <w:style w:type="paragraph" w:styleId="a4">
    <w:name w:val="header"/>
    <w:basedOn w:val="a"/>
    <w:link w:val="Char0"/>
    <w:uiPriority w:val="99"/>
    <w:semiHidden/>
    <w:unhideWhenUsed/>
    <w:rsid w:val="000260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6091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260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260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36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3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China</cp:lastModifiedBy>
  <cp:revision>9</cp:revision>
  <dcterms:created xsi:type="dcterms:W3CDTF">2020-08-25T10:03:00Z</dcterms:created>
  <dcterms:modified xsi:type="dcterms:W3CDTF">2021-04-23T08:35:00Z</dcterms:modified>
</cp:coreProperties>
</file>